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2022医师机考-考生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个人健康状况承诺书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（大庆考点）</w:t>
      </w:r>
    </w:p>
    <w:tbl>
      <w:tblPr>
        <w:tblStyle w:val="4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2519"/>
        <w:gridCol w:w="1545"/>
        <w:gridCol w:w="2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2519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手机号</w:t>
            </w:r>
          </w:p>
        </w:tc>
        <w:tc>
          <w:tcPr>
            <w:tcW w:w="2837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位</w:t>
            </w:r>
          </w:p>
        </w:tc>
        <w:tc>
          <w:tcPr>
            <w:tcW w:w="6901" w:type="dxa"/>
            <w:gridSpan w:val="3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6901" w:type="dxa"/>
            <w:gridSpan w:val="3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817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现居住地</w:t>
            </w:r>
          </w:p>
        </w:tc>
        <w:tc>
          <w:tcPr>
            <w:tcW w:w="6901" w:type="dxa"/>
            <w:gridSpan w:val="3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黑龙江省大庆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县（区）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具体门牌号：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8" w:type="dxa"/>
            <w:gridSpan w:val="4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本人承诺事项如下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8" w:hRule="atLeast"/>
        </w:trPr>
        <w:tc>
          <w:tcPr>
            <w:tcW w:w="8718" w:type="dxa"/>
            <w:gridSpan w:val="4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1、本人没有被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  <w:t>诊断为新冠肺炎确诊病例、无症状感染者或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疑似病例;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2、本人没有与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  <w:t>新冠肺炎确诊病例、无症状感染者或疑似病例密切接触；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3、本人过去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天没有与来自疫情中、高风险地区人员有密切接触;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4、本人过去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天没有去过疫情中、高风险地区;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、本人目前没有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发热、干咳、乏力、鼻塞、流涕、咽痛、腹泻等症状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6、本人需要说明的情况：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                                          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60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本人对以上提供的健康相关信息的真实性负责，如因信息不实引起疫情传播和扩散，愿承担由此带来的全部法律责任。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3000" w:firstLineChars="10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承诺人（本人签字）: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5400" w:firstLineChars="18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注: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承诺书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背面复印身份证“正反面”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1NWM4NWQ5MjMxMGE1MmE3YTJjNGI2MjNkYTk0MDQifQ=="/>
  </w:docVars>
  <w:rsids>
    <w:rsidRoot w:val="6C8019E6"/>
    <w:rsid w:val="27EC5FE0"/>
    <w:rsid w:val="4FD07F1A"/>
    <w:rsid w:val="6C80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310</Characters>
  <Lines>0</Lines>
  <Paragraphs>0</Paragraphs>
  <TotalTime>0</TotalTime>
  <ScaleCrop>false</ScaleCrop>
  <LinksUpToDate>false</LinksUpToDate>
  <CharactersWithSpaces>381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2022-08-10T09:29:00Z</dcterms:created>
  <dc:creator>Administrator</dc:creator>
  <cp:lastModifiedBy>紫枫懒猫</cp:lastModifiedBy>
  <dcterms:modified xsi:type="dcterms:W3CDTF">2022-08-11T07:19:16Z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531E17EF08BC4FE4B4FBB34BA036DCE9</vt:lpwstr>
  </property>
</Properties>
</file>